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836205" w14:textId="2D6415FC" w:rsidR="003E1502" w:rsidRPr="006E1155" w:rsidRDefault="003E1502" w:rsidP="003E1502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6E1155">
        <w:rPr>
          <w:rFonts w:ascii="Arial" w:hAnsi="Arial" w:cs="Arial"/>
          <w:b/>
          <w:sz w:val="22"/>
          <w:szCs w:val="22"/>
          <w:u w:val="single"/>
        </w:rPr>
        <w:t>Anexo I – Modelo de Proposta</w:t>
      </w:r>
    </w:p>
    <w:p w14:paraId="1E5439F4" w14:textId="77777777" w:rsidR="003E1502" w:rsidRPr="006E1155" w:rsidRDefault="003E1502" w:rsidP="003E1502">
      <w:pPr>
        <w:jc w:val="both"/>
        <w:rPr>
          <w:rFonts w:ascii="Arial" w:hAnsi="Arial" w:cs="Arial"/>
          <w:sz w:val="22"/>
          <w:szCs w:val="22"/>
        </w:rPr>
      </w:pPr>
    </w:p>
    <w:p w14:paraId="5189C277" w14:textId="77777777" w:rsidR="003E1502" w:rsidRPr="006E1155" w:rsidRDefault="003E1502" w:rsidP="003E1502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6E1155">
        <w:rPr>
          <w:rFonts w:ascii="Arial" w:hAnsi="Arial" w:cs="Arial"/>
          <w:b/>
          <w:sz w:val="22"/>
          <w:szCs w:val="22"/>
        </w:rPr>
        <w:t>Ao</w:t>
      </w:r>
    </w:p>
    <w:p w14:paraId="2CF638CE" w14:textId="77777777" w:rsidR="003E1502" w:rsidRPr="006E1155" w:rsidRDefault="003E1502" w:rsidP="003E1502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6E1155">
        <w:rPr>
          <w:rFonts w:ascii="Arial" w:hAnsi="Arial" w:cs="Arial"/>
          <w:b/>
          <w:sz w:val="22"/>
          <w:szCs w:val="22"/>
        </w:rPr>
        <w:t>CONSELHO REGIONAL DE CONTABILIDADE DE MINAS GERAIS</w:t>
      </w:r>
    </w:p>
    <w:p w14:paraId="7CEE0E0D" w14:textId="77777777" w:rsidR="003E1502" w:rsidRPr="006E1155" w:rsidRDefault="003E1502" w:rsidP="003E150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39DF30C" w14:textId="5EB4EECE" w:rsidR="003E1502" w:rsidRPr="006E1155" w:rsidRDefault="003E1502" w:rsidP="003E150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6E1155">
        <w:rPr>
          <w:rFonts w:ascii="Arial" w:hAnsi="Arial" w:cs="Arial"/>
          <w:bCs/>
          <w:sz w:val="22"/>
          <w:szCs w:val="22"/>
        </w:rPr>
        <w:t xml:space="preserve">CHAMAMENTO PÚBLICO Nº </w:t>
      </w:r>
      <w:r w:rsidR="006B3D7B" w:rsidRPr="006E1155">
        <w:rPr>
          <w:rFonts w:ascii="Arial" w:hAnsi="Arial" w:cs="Arial"/>
          <w:bCs/>
          <w:sz w:val="22"/>
          <w:szCs w:val="22"/>
        </w:rPr>
        <w:t>002/2020</w:t>
      </w:r>
    </w:p>
    <w:p w14:paraId="6D81E39B" w14:textId="77777777" w:rsidR="003E1502" w:rsidRPr="006E1155" w:rsidRDefault="003E1502" w:rsidP="003E150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6E1155">
        <w:rPr>
          <w:rFonts w:ascii="Arial" w:hAnsi="Arial" w:cs="Arial"/>
          <w:bCs/>
          <w:sz w:val="22"/>
          <w:szCs w:val="22"/>
        </w:rPr>
        <w:t>EMPRESA: ________________________________________________________</w:t>
      </w:r>
    </w:p>
    <w:p w14:paraId="2B059FC1" w14:textId="77777777" w:rsidR="003E1502" w:rsidRPr="006E1155" w:rsidRDefault="003E1502" w:rsidP="003E150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6E1155">
        <w:rPr>
          <w:rFonts w:ascii="Arial" w:hAnsi="Arial" w:cs="Arial"/>
          <w:bCs/>
          <w:sz w:val="22"/>
          <w:szCs w:val="22"/>
        </w:rPr>
        <w:t>CNPJ: ____________________________________________________________</w:t>
      </w:r>
    </w:p>
    <w:p w14:paraId="11CE7F11" w14:textId="77777777" w:rsidR="003E1502" w:rsidRPr="006E1155" w:rsidRDefault="003E1502" w:rsidP="003E150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6E1155">
        <w:rPr>
          <w:rFonts w:ascii="Arial" w:hAnsi="Arial" w:cs="Arial"/>
          <w:bCs/>
          <w:sz w:val="22"/>
          <w:szCs w:val="22"/>
        </w:rPr>
        <w:t>ENDEREÇO: _______________________________________________________</w:t>
      </w:r>
    </w:p>
    <w:p w14:paraId="39ED5B62" w14:textId="77777777" w:rsidR="003E1502" w:rsidRPr="006E1155" w:rsidRDefault="003E1502" w:rsidP="003E150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6E1155">
        <w:rPr>
          <w:rFonts w:ascii="Arial" w:hAnsi="Arial" w:cs="Arial"/>
          <w:bCs/>
          <w:sz w:val="22"/>
          <w:szCs w:val="22"/>
        </w:rPr>
        <w:t>TELEFONE: ________________________________________________________</w:t>
      </w:r>
    </w:p>
    <w:p w14:paraId="61D79EE2" w14:textId="77777777" w:rsidR="003E1502" w:rsidRPr="006E1155" w:rsidRDefault="003E1502" w:rsidP="003E150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6E1155">
        <w:rPr>
          <w:rFonts w:ascii="Arial" w:hAnsi="Arial" w:cs="Arial"/>
          <w:bCs/>
          <w:sz w:val="22"/>
          <w:szCs w:val="22"/>
        </w:rPr>
        <w:t>(E-MAIL): ___________________________________</w:t>
      </w:r>
    </w:p>
    <w:p w14:paraId="27F72D9A" w14:textId="77777777" w:rsidR="003E1502" w:rsidRPr="006E1155" w:rsidRDefault="003E1502" w:rsidP="003E150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09D3D31" w14:textId="3600F4ED" w:rsidR="003E1502" w:rsidRPr="006E1155" w:rsidRDefault="003E1502" w:rsidP="003E150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E1155">
        <w:rPr>
          <w:rFonts w:ascii="Arial" w:hAnsi="Arial" w:cs="Arial"/>
          <w:sz w:val="22"/>
          <w:szCs w:val="22"/>
        </w:rPr>
        <w:t>Em atendimento ao Edital do pregão em epígrafe, apresentamos a seguinte proposta de patrocínio.</w:t>
      </w:r>
    </w:p>
    <w:p w14:paraId="5DC0F067" w14:textId="77777777" w:rsidR="006E1155" w:rsidRPr="006E1155" w:rsidRDefault="006E1155" w:rsidP="003E150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XSpec="center" w:tblpY="5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3"/>
        <w:gridCol w:w="2918"/>
      </w:tblGrid>
      <w:tr w:rsidR="003E1502" w:rsidRPr="006E1155" w14:paraId="585593AF" w14:textId="77777777" w:rsidTr="006E1155">
        <w:trPr>
          <w:trHeight w:val="983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416F3F" w14:textId="6AA557F4" w:rsidR="003E1502" w:rsidRPr="006E1155" w:rsidRDefault="003E1502" w:rsidP="006E115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E1155">
              <w:rPr>
                <w:rFonts w:ascii="Arial" w:hAnsi="Arial" w:cs="Arial"/>
                <w:b/>
                <w:sz w:val="22"/>
                <w:szCs w:val="22"/>
              </w:rPr>
              <w:t xml:space="preserve">OBJETO: </w:t>
            </w:r>
            <w:r w:rsidR="006B3D7B" w:rsidRPr="006E1155"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="006B3D7B" w:rsidRPr="006E1155">
              <w:rPr>
                <w:rFonts w:ascii="Arial" w:hAnsi="Arial" w:cs="Arial"/>
                <w:sz w:val="22"/>
                <w:szCs w:val="22"/>
              </w:rPr>
              <w:t>atrocinar, sem exclusividade, o Seminário de Conselheiros e a solenidade de posse da nova diretoria do CRCMG, gestão 2020-2021, que serão realizados no dia 3 de abril de 2020, no Dayrell Hotel e Centro de Convenções, em Belo Horizonte - MG</w:t>
            </w:r>
            <w:r w:rsidRPr="006E1155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3E1502" w:rsidRPr="006E1155" w14:paraId="716EA50F" w14:textId="77777777" w:rsidTr="006E1155">
        <w:trPr>
          <w:trHeight w:val="700"/>
        </w:trPr>
        <w:tc>
          <w:tcPr>
            <w:tcW w:w="33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F8B92" w14:textId="77777777" w:rsidR="003E1502" w:rsidRPr="006E1155" w:rsidRDefault="003E1502" w:rsidP="006B3D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E1155">
              <w:rPr>
                <w:rFonts w:ascii="Arial" w:hAnsi="Arial" w:cs="Arial"/>
                <w:b/>
                <w:sz w:val="22"/>
                <w:szCs w:val="22"/>
              </w:rPr>
              <w:t>VALOR OFERTADO PARA PATROCÍNIO</w:t>
            </w:r>
          </w:p>
        </w:tc>
        <w:tc>
          <w:tcPr>
            <w:tcW w:w="16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A4890" w14:textId="77777777" w:rsidR="003E1502" w:rsidRPr="006E1155" w:rsidRDefault="003E1502" w:rsidP="006B3D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E1155">
              <w:rPr>
                <w:rFonts w:ascii="Arial" w:hAnsi="Arial" w:cs="Arial"/>
                <w:b/>
                <w:sz w:val="22"/>
                <w:szCs w:val="22"/>
              </w:rPr>
              <w:t xml:space="preserve">R$ </w:t>
            </w:r>
            <w:proofErr w:type="gramStart"/>
            <w:r w:rsidRPr="006E1155">
              <w:rPr>
                <w:rFonts w:ascii="Arial" w:hAnsi="Arial" w:cs="Arial"/>
                <w:b/>
                <w:sz w:val="22"/>
                <w:szCs w:val="22"/>
              </w:rPr>
              <w:t>......,...</w:t>
            </w:r>
            <w:proofErr w:type="gramEnd"/>
            <w:r w:rsidRPr="006E1155">
              <w:rPr>
                <w:rFonts w:ascii="Arial" w:hAnsi="Arial" w:cs="Arial"/>
                <w:b/>
                <w:sz w:val="22"/>
                <w:szCs w:val="22"/>
              </w:rPr>
              <w:t xml:space="preserve"> (.........)</w:t>
            </w:r>
          </w:p>
        </w:tc>
      </w:tr>
    </w:tbl>
    <w:p w14:paraId="3CBF2E41" w14:textId="77777777" w:rsidR="003E1502" w:rsidRPr="006E1155" w:rsidRDefault="003E1502" w:rsidP="003E150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D5E4C8E" w14:textId="77777777" w:rsidR="003E1502" w:rsidRPr="006E1155" w:rsidRDefault="003E1502" w:rsidP="003E150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E1155">
        <w:rPr>
          <w:rFonts w:ascii="Arial" w:hAnsi="Arial" w:cs="Arial"/>
          <w:sz w:val="22"/>
          <w:szCs w:val="22"/>
        </w:rPr>
        <w:t>Validade da Proposta: 60 (sessenta) dias.</w:t>
      </w:r>
    </w:p>
    <w:p w14:paraId="75ABAE5D" w14:textId="77777777" w:rsidR="003E1502" w:rsidRPr="006E1155" w:rsidRDefault="003E1502" w:rsidP="003E150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64D0A43" w14:textId="77777777" w:rsidR="003E1502" w:rsidRPr="006E1155" w:rsidRDefault="003E1502" w:rsidP="003E150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E1155">
        <w:rPr>
          <w:rFonts w:ascii="Arial" w:eastAsia="Calibri" w:hAnsi="Arial" w:cs="Arial"/>
          <w:sz w:val="22"/>
          <w:szCs w:val="22"/>
        </w:rPr>
        <w:t>O valor ofertado será fixo, não comportando qualquer correção no curso de vigência do Acordo de Patrocínio.</w:t>
      </w:r>
    </w:p>
    <w:p w14:paraId="648F9C81" w14:textId="77777777" w:rsidR="003E1502" w:rsidRPr="006E1155" w:rsidRDefault="003E1502" w:rsidP="003E150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473FDD7" w14:textId="4C03FC2F" w:rsidR="003E1502" w:rsidRPr="006E1155" w:rsidRDefault="003E1502" w:rsidP="003E150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E1155">
        <w:rPr>
          <w:rFonts w:ascii="Arial" w:hAnsi="Arial" w:cs="Arial"/>
          <w:sz w:val="22"/>
          <w:szCs w:val="22"/>
        </w:rPr>
        <w:t xml:space="preserve">Submetemo-nos a todas as condições do Edital do CHAMAMENTO PÚBLICO Nº </w:t>
      </w:r>
      <w:r w:rsidR="006B3D7B" w:rsidRPr="006E1155">
        <w:rPr>
          <w:rFonts w:ascii="Arial" w:hAnsi="Arial" w:cs="Arial"/>
          <w:sz w:val="22"/>
          <w:szCs w:val="22"/>
        </w:rPr>
        <w:t>00</w:t>
      </w:r>
      <w:r w:rsidR="00DE6525" w:rsidRPr="006E1155">
        <w:rPr>
          <w:rFonts w:ascii="Arial" w:hAnsi="Arial" w:cs="Arial"/>
          <w:sz w:val="22"/>
          <w:szCs w:val="22"/>
        </w:rPr>
        <w:t>2</w:t>
      </w:r>
      <w:r w:rsidR="006B3D7B" w:rsidRPr="006E1155">
        <w:rPr>
          <w:rFonts w:ascii="Arial" w:hAnsi="Arial" w:cs="Arial"/>
          <w:sz w:val="22"/>
          <w:szCs w:val="22"/>
        </w:rPr>
        <w:t>/2020</w:t>
      </w:r>
      <w:r w:rsidRPr="006E1155">
        <w:rPr>
          <w:rFonts w:ascii="Arial" w:hAnsi="Arial" w:cs="Arial"/>
          <w:sz w:val="22"/>
          <w:szCs w:val="22"/>
        </w:rPr>
        <w:t>.</w:t>
      </w:r>
    </w:p>
    <w:p w14:paraId="20DE2069" w14:textId="77777777" w:rsidR="003E1502" w:rsidRPr="006E1155" w:rsidRDefault="003E1502" w:rsidP="003E150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48E2700" w14:textId="77777777" w:rsidR="003E1502" w:rsidRPr="006E1155" w:rsidRDefault="003E1502" w:rsidP="003E150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E1155">
        <w:rPr>
          <w:rFonts w:ascii="Arial" w:hAnsi="Arial" w:cs="Arial"/>
          <w:sz w:val="22"/>
          <w:szCs w:val="22"/>
        </w:rPr>
        <w:t>Dados do representante legal da empresa, responsável pela assinatura do Acordo de Patrocínio:</w:t>
      </w:r>
    </w:p>
    <w:p w14:paraId="5C7AF015" w14:textId="77777777" w:rsidR="003E1502" w:rsidRPr="006E1155" w:rsidRDefault="003E1502" w:rsidP="003E150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3594199" w14:textId="77777777" w:rsidR="003E1502" w:rsidRPr="006E1155" w:rsidRDefault="003E1502" w:rsidP="003E150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E1155">
        <w:rPr>
          <w:rFonts w:ascii="Arial" w:hAnsi="Arial" w:cs="Arial"/>
          <w:sz w:val="22"/>
          <w:szCs w:val="22"/>
        </w:rPr>
        <w:t>Nome:</w:t>
      </w:r>
    </w:p>
    <w:p w14:paraId="423680F8" w14:textId="081D2D4C" w:rsidR="003E1502" w:rsidRPr="006E1155" w:rsidRDefault="003E1502" w:rsidP="003E150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E1155">
        <w:rPr>
          <w:rFonts w:ascii="Arial" w:hAnsi="Arial" w:cs="Arial"/>
          <w:sz w:val="22"/>
          <w:szCs w:val="22"/>
        </w:rPr>
        <w:t>Função:</w:t>
      </w:r>
    </w:p>
    <w:p w14:paraId="625F6B70" w14:textId="6F422F75" w:rsidR="006E1155" w:rsidRPr="006E1155" w:rsidRDefault="006E1155" w:rsidP="003E150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E1155">
        <w:rPr>
          <w:rFonts w:ascii="Arial" w:hAnsi="Arial" w:cs="Arial"/>
          <w:sz w:val="22"/>
          <w:szCs w:val="22"/>
        </w:rPr>
        <w:t>RG:</w:t>
      </w:r>
    </w:p>
    <w:p w14:paraId="3FFE83A2" w14:textId="77777777" w:rsidR="003E1502" w:rsidRPr="006E1155" w:rsidRDefault="003E1502" w:rsidP="003E150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E1155">
        <w:rPr>
          <w:rFonts w:ascii="Arial" w:hAnsi="Arial" w:cs="Arial"/>
          <w:sz w:val="22"/>
          <w:szCs w:val="22"/>
        </w:rPr>
        <w:t>CPF:</w:t>
      </w:r>
    </w:p>
    <w:p w14:paraId="220CBA04" w14:textId="17B80AC9" w:rsidR="003E1502" w:rsidRPr="006E1155" w:rsidRDefault="003E1502" w:rsidP="003E150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E1155">
        <w:rPr>
          <w:rFonts w:ascii="Arial" w:hAnsi="Arial" w:cs="Arial"/>
          <w:sz w:val="22"/>
          <w:szCs w:val="22"/>
        </w:rPr>
        <w:t>Telefone:</w:t>
      </w:r>
    </w:p>
    <w:p w14:paraId="5D48EEF6" w14:textId="77777777" w:rsidR="003E1502" w:rsidRPr="006E1155" w:rsidRDefault="003E1502" w:rsidP="003E150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E1155">
        <w:rPr>
          <w:rFonts w:ascii="Arial" w:hAnsi="Arial" w:cs="Arial"/>
          <w:sz w:val="22"/>
          <w:szCs w:val="22"/>
        </w:rPr>
        <w:t>Endereço Eletrônico (e-mail):</w:t>
      </w:r>
    </w:p>
    <w:p w14:paraId="52044675" w14:textId="0A8282A9" w:rsidR="003E1502" w:rsidRPr="006E1155" w:rsidRDefault="003E1502" w:rsidP="003E150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BDB455E" w14:textId="77777777" w:rsidR="006E1155" w:rsidRPr="006E1155" w:rsidRDefault="006E1155" w:rsidP="003E150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90FD059" w14:textId="1ED47A09" w:rsidR="003E1502" w:rsidRPr="006E1155" w:rsidRDefault="003E1502" w:rsidP="003E150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E1155">
        <w:rPr>
          <w:rFonts w:ascii="Arial" w:hAnsi="Arial" w:cs="Arial"/>
          <w:sz w:val="22"/>
          <w:szCs w:val="22"/>
        </w:rPr>
        <w:t>_______________________ de _________de 20</w:t>
      </w:r>
      <w:r w:rsidR="00DE6525" w:rsidRPr="006E1155">
        <w:rPr>
          <w:rFonts w:ascii="Arial" w:hAnsi="Arial" w:cs="Arial"/>
          <w:sz w:val="22"/>
          <w:szCs w:val="22"/>
        </w:rPr>
        <w:t>20</w:t>
      </w:r>
      <w:r w:rsidRPr="006E1155">
        <w:rPr>
          <w:rFonts w:ascii="Arial" w:hAnsi="Arial" w:cs="Arial"/>
          <w:sz w:val="22"/>
          <w:szCs w:val="22"/>
        </w:rPr>
        <w:t>.</w:t>
      </w:r>
    </w:p>
    <w:p w14:paraId="3EB891A4" w14:textId="77777777" w:rsidR="003E1502" w:rsidRPr="006E1155" w:rsidRDefault="003E1502" w:rsidP="003E150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9B819F8" w14:textId="6C5FEE2A" w:rsidR="003E1502" w:rsidRPr="006E1155" w:rsidRDefault="003E1502" w:rsidP="003E150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E1155">
        <w:rPr>
          <w:rFonts w:ascii="Arial" w:hAnsi="Arial" w:cs="Arial"/>
          <w:sz w:val="22"/>
          <w:szCs w:val="22"/>
        </w:rPr>
        <w:t>___________________________</w:t>
      </w:r>
    </w:p>
    <w:p w14:paraId="36C90D52" w14:textId="4DD3841F" w:rsidR="003E1502" w:rsidRPr="006E1155" w:rsidRDefault="003E1502" w:rsidP="003E150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E1155">
        <w:rPr>
          <w:rFonts w:ascii="Arial" w:hAnsi="Arial" w:cs="Arial"/>
          <w:sz w:val="22"/>
          <w:szCs w:val="22"/>
        </w:rPr>
        <w:t xml:space="preserve">Assinatura do representante legal </w:t>
      </w:r>
    </w:p>
    <w:p w14:paraId="5A10CE8A" w14:textId="77777777" w:rsidR="003E1502" w:rsidRPr="006E1155" w:rsidRDefault="003E1502" w:rsidP="003E150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1D07679" w14:textId="77777777" w:rsidR="003E1502" w:rsidRPr="006E1155" w:rsidRDefault="003E1502" w:rsidP="003E150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506C456" w14:textId="72587DD8" w:rsidR="00290BC8" w:rsidRDefault="00290BC8" w:rsidP="00290BC8">
      <w:pPr>
        <w:rPr>
          <w:rFonts w:ascii="Arial" w:hAnsi="Arial" w:cs="Arial"/>
          <w:b/>
          <w:sz w:val="22"/>
          <w:szCs w:val="22"/>
          <w:u w:val="single"/>
        </w:rPr>
      </w:pPr>
    </w:p>
    <w:p w14:paraId="47E0C25A" w14:textId="77777777" w:rsidR="00F13C13" w:rsidRDefault="00F13C13" w:rsidP="00290BC8">
      <w:pPr>
        <w:rPr>
          <w:rFonts w:ascii="Arial" w:hAnsi="Arial" w:cs="Arial"/>
          <w:b/>
          <w:sz w:val="22"/>
          <w:szCs w:val="22"/>
          <w:u w:val="single"/>
        </w:rPr>
      </w:pPr>
    </w:p>
    <w:p w14:paraId="0E41DDA4" w14:textId="5A191E7B" w:rsidR="00C5268A" w:rsidRPr="00150252" w:rsidRDefault="00C5268A" w:rsidP="00150252">
      <w:pPr>
        <w:spacing w:after="200" w:line="276" w:lineRule="auto"/>
        <w:rPr>
          <w:rFonts w:ascii="Arial" w:hAnsi="Arial" w:cs="Arial"/>
          <w:b/>
          <w:sz w:val="22"/>
          <w:szCs w:val="22"/>
          <w:u w:val="single"/>
        </w:rPr>
      </w:pPr>
      <w:bookmarkStart w:id="0" w:name="_GoBack"/>
      <w:bookmarkEnd w:id="0"/>
    </w:p>
    <w:sectPr w:rsidR="00C5268A" w:rsidRPr="00150252" w:rsidSect="00ED455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701" w:bottom="1701" w:left="1134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3A47C" w14:textId="77777777" w:rsidR="001A08AF" w:rsidRPr="0006072E" w:rsidRDefault="001A08AF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6AA650DB" w14:textId="77777777" w:rsidR="001A08AF" w:rsidRPr="0006072E" w:rsidRDefault="001A08AF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1180399170"/>
      <w:docPartObj>
        <w:docPartGallery w:val="Page Numbers (Bottom of Page)"/>
        <w:docPartUnique/>
      </w:docPartObj>
    </w:sdtPr>
    <w:sdtEndPr/>
    <w:sdtContent>
      <w:p w14:paraId="4768EE03" w14:textId="563ACBE0" w:rsidR="006B3D7B" w:rsidRPr="00BA7760" w:rsidRDefault="006B3D7B" w:rsidP="00517DF5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83840" behindDoc="0" locked="0" layoutInCell="1" allowOverlap="1" wp14:anchorId="28AC214D" wp14:editId="6E86410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762625" cy="0"/>
                  <wp:effectExtent l="0" t="0" r="0" b="0"/>
                  <wp:wrapNone/>
                  <wp:docPr id="3" name="Conector reto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762625" cy="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25286B69" id="Conector reto 3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53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CaIvgEAAM8DAAAOAAAAZHJzL2Uyb0RvYy54bWysU9uOEzEMfUfiH6K800y7aoFRp/vQFbwg&#10;qLh8QDbjdCLlJid0pn+Pk7azK0BCIF4ycXyO7WN7tveTs+wEmEzwHV8uGs7Aq9Abf+z4t6/vXr3h&#10;LGXpe2mDh46fIfH73csX2zG2sApDsD0goyA+tWPs+JBzbIVIagAn0yJE8OTUAZ3MZOJR9ChHiu6s&#10;WDXNRowB+4hBQUr0+nBx8l2NrzWo/EnrBJnZjlNtuZ5Yz8dyit1WtkeUcTDqWob8hyqcNJ6SzqEe&#10;ZJbsO5pfQjmjMKSg80IFJ4LWRkHVQGqWzU9qvgwyQtVCzUlxblP6f2HVx9MBmek7fseZl45GtKdB&#10;qRyQIeTA7kqLxphaQu79Aa9WigcseieNrnxJCZtqW89zW2HKTNHj+vVmtVmtOVM3n3giRkz5PQTH&#10;yqXj1viiWLby9CFlSkbQG6Q8W89G2rO3zbrOTpTKLrXUWz5buMA+gyZZlH1Zw9WFgr1FdpK0ClIp&#10;8HlZtFEC6wldaNpYOxObPxOv+EKFumx/Q54ZNXPweSY74wP+LnuebiXrC57Kf6a7XB9Df65Tqg7a&#10;mqrwuuFlLZ/blf70H+5+AAAA//8DAFBLAwQUAAYACAAAACEA0kWRF9kAAAACAQAADwAAAGRycy9k&#10;b3ducmV2LnhtbEyPQUvDQBCF74L/YRnBm91Y0GrMpkihCGIPra3naXbcRLOzIbttor/eqRe9PHi8&#10;4b1vivnoW3WkPjaBDVxPMlDEVbANOwPb1+XVHaiYkC22gcnAF0WYl+dnBeY2DLym4yY5JSUcczRQ&#10;p9TlWseqJo9xEjpiyd5D7zGJ7Z22PQ5S7ls9zbJb7bFhWaixo0VN1efm4A0s3mYvg1vx8/e2eaLl&#10;+mM3daudMZcX4+MDqERj+juGE76gQylM+3BgG1VrQB5JvyrZfTa7AbU/WV0W+j96+QMAAP//AwBQ&#10;SwECLQAUAAYACAAAACEAtoM4kv4AAADhAQAAEwAAAAAAAAAAAAAAAAAAAAAAW0NvbnRlbnRfVHlw&#10;ZXNdLnhtbFBLAQItABQABgAIAAAAIQA4/SH/1gAAAJQBAAALAAAAAAAAAAAAAAAAAC8BAABfcmVs&#10;cy8ucmVsc1BLAQItABQABgAIAAAAIQBzNCaIvgEAAM8DAAAOAAAAAAAAAAAAAAAAAC4CAABkcnMv&#10;ZTJvRG9jLnhtbFBLAQItABQABgAIAAAAIQDSRZEX2QAAAAIBAAAPAAAAAAAAAAAAAAAAABgEAABk&#10;cnMvZG93bnJldi54bWxQSwUGAAAAAAQABADzAAAAHgUAAAAA&#10;" strokecolor="#4579b8 [3044]" strokeweight="1.5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3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1F7FD344" w14:textId="77777777" w:rsidR="006B3D7B" w:rsidRPr="00BA7760" w:rsidRDefault="006B3D7B" w:rsidP="00517DF5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05D899F2" w14:textId="77777777" w:rsidR="006B3D7B" w:rsidRPr="00BA7760" w:rsidRDefault="006B3D7B" w:rsidP="00517DF5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072CC90C" w14:textId="0BAFE4F7" w:rsidR="006B3D7B" w:rsidRDefault="006B3D7B">
    <w:pPr>
      <w:pStyle w:val="Rodap"/>
      <w:jc w:val="right"/>
    </w:pPr>
  </w:p>
  <w:p w14:paraId="5C29832F" w14:textId="77777777" w:rsidR="006B3D7B" w:rsidRDefault="006B3D7B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D40A6" w14:textId="77777777" w:rsidR="006B3D7B" w:rsidRDefault="006B3D7B" w:rsidP="00085083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noProof/>
        <w:sz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E01B373" wp14:editId="224E398A">
              <wp:simplePos x="0" y="0"/>
              <wp:positionH relativeFrom="column">
                <wp:posOffset>-33655</wp:posOffset>
              </wp:positionH>
              <wp:positionV relativeFrom="paragraph">
                <wp:posOffset>50165</wp:posOffset>
              </wp:positionV>
              <wp:extent cx="5613400" cy="17145"/>
              <wp:effectExtent l="13970" t="12065" r="11430" b="18415"/>
              <wp:wrapNone/>
              <wp:docPr id="5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613400" cy="1714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40409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-2.65pt;margin-top:3.95pt;width:442pt;height:1.3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v7YPwIAAIEEAAAOAAAAZHJzL2Uyb0RvYy54bWysVMGO2jAQvVfqP1i5QxI2sBARVqsEetm2&#10;SLvt3Ws7xKpjW7YhQVX/vWMH0qW9VFU5mPF45s2b8XPWD30r0IkZy5UsonSaRIhJoiiXhyL68rKb&#10;LCNkHZYUCyVZEZ2ZjR4279+tO52zmWqUoMwgAJE273QRNc7pPI4taViL7VRpJuGwVqbFDrbmEFOD&#10;O0BvRTxLkkXcKUO1UYRZC95qOIw2Ab+uGXGf69oyh0QRATcXVhPWV7/GmzXODwbrhpMLDfwPLFrM&#10;JRQdoSrsMDoa/gdUy4lRVtVuSlQbq7rmhIUeoJs0+a2b5wZrFnqB4Vg9jsn+P1jy6bQ3iNMimkdI&#10;4hau6PHoVKiM5n48nbY5RJVyb3yDpJfP+kmRbxZJVTZYHlgIfjlryE19RnyT4jdWQ5HX7qOiEIMB&#10;P8yqr02LasH1V5/owWEeqA+Xcx4vh/UOEXDOF+ldlsAdEjhL79MssItx7mF8sjbWfWCqRd4oIusM&#10;5ofGlUpKkIEyQwl8erLOk/yV4JOl2nEhghqERB1UWCXzJJCySnDqT31cECYrhUEnDJJy/SzEiGML&#10;zQ2+NPG/QVngB/0N/uCCsiNEIHGDbtRR0kCiYZhuL7bDXAw2ZAvpacBQoI2LNQjt+ypZbZfbZTbJ&#10;ZovtJEuqavK4K7PJYpfez6u7qiyr9Idnm2Z5wyll0jd1FX2a/Z2oLs9vkOso+3F88S16aBHIXv8D&#10;6aAPL4lBXK+KnvfmqhvQeQi+vEn/kN7uwX775dj8BAAA//8DAFBLAwQUAAYACAAAACEAk3uGHd0A&#10;AAAHAQAADwAAAGRycy9kb3ducmV2LnhtbEyOTU/DMBBE70j8B2uRuLVOCzQhxKlQJWgvRVAQZydZ&#10;koh4HdluPv49ywmOo3maedl2Mp0Y0PnWkoLVMgKBVNqqpVrBx/vTIgHhg6ZKd5ZQwYwetvnlRabT&#10;yo70hsMp1IJHyKdaQRNCn0rpywaN9kvbI3H3ZZ3RgaOrZeX0yOOmk+so2kijW+KHRve4a7D8Pp2N&#10;guf1Yd7futV+fHl19fHzUMy7IVbq+mp6fAARcAp/MPzqszrk7FTYM1VedAoWdzdMKojvQXCdxEkM&#10;omAu2oDMM/nfP/8BAAD//wMAUEsBAi0AFAAGAAgAAAAhALaDOJL+AAAA4QEAABMAAAAAAAAAAAAA&#10;AAAAAAAAAFtDb250ZW50X1R5cGVzXS54bWxQSwECLQAUAAYACAAAACEAOP0h/9YAAACUAQAACwAA&#10;AAAAAAAAAAAAAAAvAQAAX3JlbHMvLnJlbHNQSwECLQAUAAYACAAAACEALy7+2D8CAACBBAAADgAA&#10;AAAAAAAAAAAAAAAuAgAAZHJzL2Uyb0RvYy54bWxQSwECLQAUAAYACAAAACEAk3uGHd0AAAAHAQAA&#10;DwAAAAAAAAAAAAAAAACZBAAAZHJzL2Rvd25yZXYueG1sUEsFBgAAAAAEAAQA8wAAAKMFAAAAAA==&#10;" strokecolor="#1f497d [3215]" strokeweight="1.5pt"/>
          </w:pict>
        </mc:Fallback>
      </mc:AlternateContent>
    </w:r>
  </w:p>
  <w:p w14:paraId="6CA61F75" w14:textId="77777777" w:rsidR="006B3D7B" w:rsidRDefault="006B3D7B" w:rsidP="005556CD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>
      <w:rPr>
        <w:rFonts w:asciiTheme="minorHAnsi" w:hAnsiTheme="minorHAnsi" w:cs="Vijaya"/>
        <w:sz w:val="18"/>
        <w:szCs w:val="18"/>
      </w:rPr>
      <w:t>Savassi</w:t>
    </w:r>
  </w:p>
  <w:p w14:paraId="3C11AEC9" w14:textId="77777777" w:rsidR="006B3D7B" w:rsidRPr="00085083" w:rsidRDefault="006B3D7B" w:rsidP="005556CD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0D6B226D" w14:textId="77777777" w:rsidR="006B3D7B" w:rsidRDefault="006B3D7B" w:rsidP="00CE4817">
    <w:pPr>
      <w:pStyle w:val="Rodap"/>
      <w:tabs>
        <w:tab w:val="left" w:pos="2140"/>
        <w:tab w:val="center" w:pos="4393"/>
      </w:tabs>
      <w:jc w:val="center"/>
      <w:rPr>
        <w:rStyle w:val="Hyperlink"/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1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p w14:paraId="6214550F" w14:textId="77777777" w:rsidR="006B3D7B" w:rsidRDefault="006B3D7B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8C93B0" w14:textId="77777777" w:rsidR="001A08AF" w:rsidRPr="0006072E" w:rsidRDefault="001A08AF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4A61D179" w14:textId="77777777" w:rsidR="001A08AF" w:rsidRPr="0006072E" w:rsidRDefault="001A08AF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D10038" w14:textId="4376E2F7" w:rsidR="006B3D7B" w:rsidRPr="00C1217B" w:rsidRDefault="006B3D7B" w:rsidP="00517DF5">
    <w:pPr>
      <w:pStyle w:val="Cabealho"/>
    </w:pPr>
    <w:r>
      <w:rPr>
        <w:noProof/>
      </w:rPr>
      <w:drawing>
        <wp:inline distT="0" distB="0" distL="0" distR="0" wp14:anchorId="73C3EBF6" wp14:editId="42EE01AF">
          <wp:extent cx="2183503" cy="723900"/>
          <wp:effectExtent l="0" t="0" r="7620" b="0"/>
          <wp:docPr id="4" name="Imagem 4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2102" cy="7300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E025E68" w14:textId="49828FBF" w:rsidR="006B3D7B" w:rsidRDefault="006B3D7B" w:rsidP="00517DF5">
    <w:pPr>
      <w:pStyle w:val="Cabealho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30D16CD4" wp14:editId="1B070210">
              <wp:simplePos x="0" y="0"/>
              <wp:positionH relativeFrom="column">
                <wp:posOffset>-13336</wp:posOffset>
              </wp:positionH>
              <wp:positionV relativeFrom="paragraph">
                <wp:posOffset>68580</wp:posOffset>
              </wp:positionV>
              <wp:extent cx="5762625" cy="0"/>
              <wp:effectExtent l="0" t="0" r="0" b="0"/>
              <wp:wrapNone/>
              <wp:docPr id="2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26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443BAC5" id="Conector reto 2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5.4pt" to="452.7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e81vgEAAM8DAAAOAAAAZHJzL2Uyb0RvYy54bWysU9tu2zAMfR+wfxD0vtgxkHQz4vQhRfcy&#10;tMEuH6DKVCxAN1Ba7Px9KSVxi23AsKEvsiieQ/KQ9OZ2soYdAaP2ruPLRc0ZOOl77Q4d//H9/sNH&#10;zmISrhfGO+j4CSK/3b5/txlDC40fvOkBGQVxsR1Dx4eUQltVUQ5gRVz4AI6cyqMViUw8VD2KkaJb&#10;UzV1va5Gj31ALyFGer07O/m2xFcKZHpUKkJipuNUWyonlvMpn9V2I9oDijBoeSlD/EcVVmhHSedQ&#10;dyIJ9hP1b6GsluijV2khva28UlpC0UBqlvUvar4NIkDRQs2JYW5TfLuw8uG4R6b7jjecOWFpRDsa&#10;lEweGULyrMktGkNsCblze7xYMewx650U2vwlJWwqbT3NbYUpMUmPq5t1s25WnMmrr3ohBozpM3jL&#10;8qXjRrusWLTi+CUmSkbQKyQ/G8dG2rNP9arMrsqVnWspt3QycIZ9BUWyKPuyhCsLBTuD7ChoFYSU&#10;4NIya6MExhE605Q2ZibWfyde8JkKZdn+hTwzSmbv0ky22nn8U/Y0XUtWZzyV/0p3vj75/lSmVBy0&#10;NUXhZcPzWr62C/3lP9w+AwAA//8DAFBLAwQUAAYACAAAACEAJf1x7d0AAAAIAQAADwAAAGRycy9k&#10;b3ducmV2LnhtbEyPzU7DMBCE70i8g7VI3Fq7Eb8hToUqVUiIHlpazm68OIF4HcVuE3h6tuIAx50Z&#10;zX5TzEffiiP2sQmkYTZVIJCqYBtyGravy8kdiJgMWdMGQg1fGGFenp8VJrdhoDUeN8kJLqGYGw11&#10;Sl0uZaxq9CZOQ4fE3nvovUl89k7a3gxc7luZKXUjvWmIP9Smw0WN1efm4DUs3m5fBrei5+9t84TL&#10;9ccuc6ud1pcX4+MDiIRj+gvDCZ/RoWSmfTiQjaLVMMlmnGRd8QL279X1FYj9ryDLQv4fUP4AAAD/&#10;/wMAUEsBAi0AFAAGAAgAAAAhALaDOJL+AAAA4QEAABMAAAAAAAAAAAAAAAAAAAAAAFtDb250ZW50&#10;X1R5cGVzXS54bWxQSwECLQAUAAYACAAAACEAOP0h/9YAAACUAQAACwAAAAAAAAAAAAAAAAAvAQAA&#10;X3JlbHMvLnJlbHNQSwECLQAUAAYACAAAACEA6vnvNb4BAADPAwAADgAAAAAAAAAAAAAAAAAuAgAA&#10;ZHJzL2Uyb0RvYy54bWxQSwECLQAUAAYACAAAACEAJf1x7d0AAAAIAQAADwAAAAAAAAAAAAAAAAAY&#10;BAAAZHJzL2Rvd25yZXYueG1sUEsFBgAAAAAEAAQA8wAAACIFAAAAAA==&#10;" strokecolor="#4579b8 [3044]" strokeweight="1.5pt"/>
          </w:pict>
        </mc:Fallback>
      </mc:AlternateContent>
    </w:r>
  </w:p>
  <w:tbl>
    <w:tblPr>
      <w:tblStyle w:val="Tabelacomgrade"/>
      <w:tblW w:w="0" w:type="auto"/>
      <w:tblLook w:val="04A0" w:firstRow="1" w:lastRow="0" w:firstColumn="1" w:lastColumn="0" w:noHBand="0" w:noVBand="1"/>
    </w:tblPr>
    <w:tblGrid>
      <w:gridCol w:w="6037"/>
      <w:gridCol w:w="3024"/>
    </w:tblGrid>
    <w:tr w:rsidR="006B3D7B" w:rsidRPr="0033693F" w14:paraId="25F0D432" w14:textId="77777777" w:rsidTr="00D363C3">
      <w:tc>
        <w:tcPr>
          <w:tcW w:w="6037" w:type="dxa"/>
        </w:tcPr>
        <w:p w14:paraId="0454AB52" w14:textId="46FA29E7" w:rsidR="006B3D7B" w:rsidRDefault="006B3D7B" w:rsidP="00123F29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MODALIDADE</w:t>
          </w:r>
        </w:p>
      </w:tc>
      <w:tc>
        <w:tcPr>
          <w:tcW w:w="3024" w:type="dxa"/>
        </w:tcPr>
        <w:p w14:paraId="3F3D18E5" w14:textId="05FD862F" w:rsidR="006B3D7B" w:rsidRDefault="006B3D7B" w:rsidP="00123F29">
          <w:pPr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Chamamento Público</w:t>
          </w:r>
        </w:p>
      </w:tc>
    </w:tr>
    <w:tr w:rsidR="006B3D7B" w:rsidRPr="0033693F" w14:paraId="4623D14F" w14:textId="77777777" w:rsidTr="00D363C3">
      <w:tc>
        <w:tcPr>
          <w:tcW w:w="6037" w:type="dxa"/>
        </w:tcPr>
        <w:p w14:paraId="6628820E" w14:textId="375053D7" w:rsidR="006B3D7B" w:rsidRDefault="006B3D7B" w:rsidP="00123F29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Nº DA MODALIDADE</w:t>
          </w:r>
        </w:p>
      </w:tc>
      <w:tc>
        <w:tcPr>
          <w:tcW w:w="3024" w:type="dxa"/>
        </w:tcPr>
        <w:p w14:paraId="3B123FBC" w14:textId="2BC20DA9" w:rsidR="006B3D7B" w:rsidRDefault="006B3D7B" w:rsidP="00123F29">
          <w:pPr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00</w:t>
          </w:r>
          <w:r w:rsidR="002A3734">
            <w:rPr>
              <w:rFonts w:ascii="Arial" w:hAnsi="Arial" w:cs="Arial"/>
              <w:sz w:val="20"/>
              <w:szCs w:val="20"/>
            </w:rPr>
            <w:t>2</w:t>
          </w:r>
          <w:r>
            <w:rPr>
              <w:rFonts w:ascii="Arial" w:hAnsi="Arial" w:cs="Arial"/>
              <w:sz w:val="20"/>
              <w:szCs w:val="20"/>
            </w:rPr>
            <w:t>/2020</w:t>
          </w:r>
        </w:p>
      </w:tc>
    </w:tr>
  </w:tbl>
  <w:p w14:paraId="067FEA29" w14:textId="09DE9B33" w:rsidR="006B3D7B" w:rsidRPr="00517DF5" w:rsidRDefault="006B3D7B" w:rsidP="00517DF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1CBD4E" w14:textId="10EF6CED" w:rsidR="006B3D7B" w:rsidRDefault="006B3D7B">
    <w:pPr>
      <w:pStyle w:val="Cabealho"/>
    </w:pPr>
    <w:r>
      <w:rPr>
        <w:noProof/>
      </w:rPr>
      <w:drawing>
        <wp:inline distT="0" distB="0" distL="0" distR="0" wp14:anchorId="3BF23BCC" wp14:editId="1831F724">
          <wp:extent cx="2184819" cy="680400"/>
          <wp:effectExtent l="19050" t="0" r="5931" b="0"/>
          <wp:docPr id="9" name="Imagem 9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E971F52" w14:textId="77777777" w:rsidR="006B3D7B" w:rsidRDefault="006B3D7B" w:rsidP="0006342E">
    <w:pPr>
      <w:pStyle w:val="Cabealho"/>
      <w:rPr>
        <w:color w:val="0F243E" w:themeColor="text2" w:themeShade="80"/>
        <w:szCs w:val="22"/>
      </w:rPr>
    </w:pPr>
  </w:p>
  <w:p w14:paraId="1699594B" w14:textId="0C3280D4" w:rsidR="006B3D7B" w:rsidRDefault="006B3D7B" w:rsidP="0006342E">
    <w:pPr>
      <w:pStyle w:val="Cabealho"/>
      <w:rPr>
        <w:color w:val="0F243E" w:themeColor="text2" w:themeShade="80"/>
        <w:szCs w:val="22"/>
      </w:rPr>
    </w:pP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736B258" wp14:editId="6864CC62">
              <wp:simplePos x="0" y="0"/>
              <wp:positionH relativeFrom="column">
                <wp:posOffset>-33655</wp:posOffset>
              </wp:positionH>
              <wp:positionV relativeFrom="paragraph">
                <wp:posOffset>66040</wp:posOffset>
              </wp:positionV>
              <wp:extent cx="5518150" cy="0"/>
              <wp:effectExtent l="13970" t="18415" r="11430" b="10160"/>
              <wp:wrapNone/>
              <wp:docPr id="6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1815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D19E2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-2.65pt;margin-top:5.2pt;width:434.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pz9NgIAAHQEAAAOAAAAZHJzL2Uyb0RvYy54bWysVM2O2jAQvlfqO1i5QxI2UIgIq1UCvWy7&#10;SLt9AGM7xKpjW7YhQVXfvWOHoKW9VFU5mPH8fjPzOevHvhXozIzlShZROk0ixCRRlMtjEX17202W&#10;EbIOS4qFkqyILsxGj5uPH9adztlMNUpQZhAkkTbvdBE1zuk8ji1pWIvtVGkmwVgr02IHV3OMqcEd&#10;ZG9FPEuSRdwpQ7VRhFkL2mowRpuQv64ZcS91bZlDoogAmwunCefBn/FmjfOjwbrh5AoD/wOKFnMJ&#10;RW+pKuwwOhn+R6qWE6Osqt2UqDZWdc0JCz1AN2nyWzevDdYs9ALDsfo2Jvv/0pKv571BnBbRIkIS&#10;t7Cip5NToTJKH/x8Om1zcCvl3vgOSS9f9bMi3y2SqmywPLLg/XbREJz6iPguxF+shiqH7oui4IOh&#10;QBhWX5vWp4QxoD7s5HLbCesdIqCcz9NlOofVkdEW43wM1Ma6z0y1yAtFZJ3B/Ni4UkkJm1cmDWXw&#10;+dk6DwvnY4CvKtWOCxEIICTqAPsqgULeZJXg1FvDxXORlcKgMwYWuX4WfMSphXYGXZr430Am0APl&#10;Bn1QQdlAZ58igLjLbtRJ0gCiYZhur7LDXAwyRAvpYcBAoI2rNHDrxypZbZfbZTbJZovtJEuqavK0&#10;K7PJYpd+mlcPVVlW6U+PNs3yhlPKpG9q5Hma/R2Pri9uYOiN6bfxxffZQ4sAdvwPoAMjPAkGOh0U&#10;vezNyBSgdnC+PkP/dt7fQX7/sdj8AgAA//8DAFBLAwQUAAYACAAAACEAowHMItwAAAAIAQAADwAA&#10;AGRycy9kb3ducmV2LnhtbEyPzU7DMBCE70i8g7VI3FoHCm2Uxqn4ETdUqYUH2MbbJCVeR7HTpG/P&#10;Ig5w3JnR7Df5ZnKtOlMfGs8G7uYJKOLS24YrA58fb7MUVIjIFlvPZOBCATbF9VWOmfUj7+i8j5WS&#10;Eg4ZGqhj7DKtQ1mTwzD3HbF4R987jHL2lbY9jlLuWn2fJEvtsGH5UGNHLzWVX/vBGRi3YeiOcRy2&#10;p8vq2aavvty9e2Nub6anNahIU/wLww++oEMhTAc/sA2qNTB7XEhS9OQBlPjpcrECdfgVdJHr/wOK&#10;bwAAAP//AwBQSwECLQAUAAYACAAAACEAtoM4kv4AAADhAQAAEwAAAAAAAAAAAAAAAAAAAAAAW0Nv&#10;bnRlbnRfVHlwZXNdLnhtbFBLAQItABQABgAIAAAAIQA4/SH/1gAAAJQBAAALAAAAAAAAAAAAAAAA&#10;AC8BAABfcmVscy8ucmVsc1BLAQItABQABgAIAAAAIQDoypz9NgIAAHQEAAAOAAAAAAAAAAAAAAAA&#10;AC4CAABkcnMvZTJvRG9jLnhtbFBLAQItABQABgAIAAAAIQCjAcwi3AAAAAgBAAAPAAAAAAAAAAAA&#10;AAAAAJAEAABkcnMvZG93bnJldi54bWxQSwUGAAAAAAQABADzAAAAmQUAAAAA&#10;" strokecolor="#1f497d [3215]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C5418"/>
    <w:multiLevelType w:val="multilevel"/>
    <w:tmpl w:val="A6EC17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955BE8"/>
    <w:multiLevelType w:val="multilevel"/>
    <w:tmpl w:val="2D64C1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5E283F"/>
    <w:multiLevelType w:val="multilevel"/>
    <w:tmpl w:val="571083C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6DA4B47"/>
    <w:multiLevelType w:val="multilevel"/>
    <w:tmpl w:val="34FE666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4" w15:restartNumberingAfterBreak="0">
    <w:nsid w:val="18AF2727"/>
    <w:multiLevelType w:val="multilevel"/>
    <w:tmpl w:val="45064FDC"/>
    <w:lvl w:ilvl="0">
      <w:start w:val="1"/>
      <w:numFmt w:val="decimal"/>
      <w:lvlText w:val="%1."/>
      <w:lvlJc w:val="left"/>
      <w:pPr>
        <w:ind w:left="130" w:hanging="555"/>
      </w:pPr>
      <w:rPr>
        <w:rFonts w:hint="default"/>
        <w:u w:val="none"/>
      </w:rPr>
    </w:lvl>
    <w:lvl w:ilvl="1">
      <w:start w:val="1"/>
      <w:numFmt w:val="decimal"/>
      <w:isLgl/>
      <w:lvlText w:val="%1.%2"/>
      <w:lvlJc w:val="left"/>
      <w:pPr>
        <w:ind w:left="130" w:hanging="55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3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75" w:hanging="1800"/>
      </w:pPr>
      <w:rPr>
        <w:rFonts w:hint="default"/>
      </w:rPr>
    </w:lvl>
  </w:abstractNum>
  <w:abstractNum w:abstractNumId="5" w15:restartNumberingAfterBreak="0">
    <w:nsid w:val="2F2C6B70"/>
    <w:multiLevelType w:val="multilevel"/>
    <w:tmpl w:val="FFFAB5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BB71E67"/>
    <w:multiLevelType w:val="hybridMultilevel"/>
    <w:tmpl w:val="B4466850"/>
    <w:lvl w:ilvl="0" w:tplc="04160017">
      <w:start w:val="1"/>
      <w:numFmt w:val="lowerLetter"/>
      <w:lvlText w:val="%1)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01F6BED"/>
    <w:multiLevelType w:val="hybridMultilevel"/>
    <w:tmpl w:val="70E201E8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74C1A"/>
    <w:multiLevelType w:val="multilevel"/>
    <w:tmpl w:val="6D2CA2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7BE4AF2"/>
    <w:multiLevelType w:val="multilevel"/>
    <w:tmpl w:val="FA8446D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C975F24"/>
    <w:multiLevelType w:val="multilevel"/>
    <w:tmpl w:val="677C7780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0" w:hanging="1800"/>
      </w:pPr>
      <w:rPr>
        <w:rFonts w:hint="default"/>
      </w:rPr>
    </w:lvl>
  </w:abstractNum>
  <w:abstractNum w:abstractNumId="12" w15:restartNumberingAfterBreak="0">
    <w:nsid w:val="5CE46801"/>
    <w:multiLevelType w:val="multilevel"/>
    <w:tmpl w:val="8C6EE3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D0F40F0"/>
    <w:multiLevelType w:val="multilevel"/>
    <w:tmpl w:val="E2BA982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0991740"/>
    <w:multiLevelType w:val="hybridMultilevel"/>
    <w:tmpl w:val="2A4C0A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5308AF"/>
    <w:multiLevelType w:val="multilevel"/>
    <w:tmpl w:val="9D985626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0" w:hanging="1800"/>
      </w:pPr>
      <w:rPr>
        <w:rFonts w:hint="default"/>
      </w:rPr>
    </w:lvl>
  </w:abstractNum>
  <w:abstractNum w:abstractNumId="16" w15:restartNumberingAfterBreak="0">
    <w:nsid w:val="630A4470"/>
    <w:multiLevelType w:val="hybridMultilevel"/>
    <w:tmpl w:val="76D8CA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AF74CA"/>
    <w:multiLevelType w:val="hybridMultilevel"/>
    <w:tmpl w:val="C554B67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E36F4A"/>
    <w:multiLevelType w:val="hybridMultilevel"/>
    <w:tmpl w:val="B218B50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2B25AD"/>
    <w:multiLevelType w:val="multilevel"/>
    <w:tmpl w:val="4B16123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20" w15:restartNumberingAfterBreak="0">
    <w:nsid w:val="682A6C13"/>
    <w:multiLevelType w:val="hybridMultilevel"/>
    <w:tmpl w:val="1AAA5EC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CE0E7A"/>
    <w:multiLevelType w:val="hybridMultilevel"/>
    <w:tmpl w:val="2D62776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921529"/>
    <w:multiLevelType w:val="hybridMultilevel"/>
    <w:tmpl w:val="DCD8F5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251FA4"/>
    <w:multiLevelType w:val="multilevel"/>
    <w:tmpl w:val="D1D8F2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4BA48F2"/>
    <w:multiLevelType w:val="multilevel"/>
    <w:tmpl w:val="6DDCF0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6614537"/>
    <w:multiLevelType w:val="hybridMultilevel"/>
    <w:tmpl w:val="0FF8193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C9D58B6"/>
    <w:multiLevelType w:val="multilevel"/>
    <w:tmpl w:val="EEA864C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6"/>
  </w:num>
  <w:num w:numId="2">
    <w:abstractNumId w:val="14"/>
  </w:num>
  <w:num w:numId="3">
    <w:abstractNumId w:val="22"/>
  </w:num>
  <w:num w:numId="4">
    <w:abstractNumId w:val="7"/>
  </w:num>
  <w:num w:numId="5">
    <w:abstractNumId w:val="4"/>
  </w:num>
  <w:num w:numId="6">
    <w:abstractNumId w:val="23"/>
  </w:num>
  <w:num w:numId="7">
    <w:abstractNumId w:val="19"/>
  </w:num>
  <w:num w:numId="8">
    <w:abstractNumId w:val="17"/>
  </w:num>
  <w:num w:numId="9">
    <w:abstractNumId w:val="18"/>
  </w:num>
  <w:num w:numId="10">
    <w:abstractNumId w:val="3"/>
  </w:num>
  <w:num w:numId="11">
    <w:abstractNumId w:val="10"/>
  </w:num>
  <w:num w:numId="12">
    <w:abstractNumId w:val="25"/>
  </w:num>
  <w:num w:numId="13">
    <w:abstractNumId w:val="20"/>
  </w:num>
  <w:num w:numId="14">
    <w:abstractNumId w:val="0"/>
  </w:num>
  <w:num w:numId="15">
    <w:abstractNumId w:val="9"/>
  </w:num>
  <w:num w:numId="16">
    <w:abstractNumId w:val="1"/>
  </w:num>
  <w:num w:numId="17">
    <w:abstractNumId w:val="5"/>
  </w:num>
  <w:num w:numId="18">
    <w:abstractNumId w:val="8"/>
  </w:num>
  <w:num w:numId="19">
    <w:abstractNumId w:val="15"/>
  </w:num>
  <w:num w:numId="20">
    <w:abstractNumId w:val="11"/>
  </w:num>
  <w:num w:numId="21">
    <w:abstractNumId w:val="13"/>
  </w:num>
  <w:num w:numId="22">
    <w:abstractNumId w:val="24"/>
  </w:num>
  <w:num w:numId="23">
    <w:abstractNumId w:val="26"/>
  </w:num>
  <w:num w:numId="24">
    <w:abstractNumId w:val="21"/>
  </w:num>
  <w:num w:numId="25">
    <w:abstractNumId w:val="12"/>
  </w:num>
  <w:num w:numId="26">
    <w:abstractNumId w:val="6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0567A"/>
    <w:rsid w:val="0001707E"/>
    <w:rsid w:val="0002398B"/>
    <w:rsid w:val="000306A5"/>
    <w:rsid w:val="00034955"/>
    <w:rsid w:val="000358C9"/>
    <w:rsid w:val="000410EF"/>
    <w:rsid w:val="00042544"/>
    <w:rsid w:val="00055C94"/>
    <w:rsid w:val="00061EB1"/>
    <w:rsid w:val="00061FC5"/>
    <w:rsid w:val="0006342E"/>
    <w:rsid w:val="0006482E"/>
    <w:rsid w:val="00072C93"/>
    <w:rsid w:val="0007386A"/>
    <w:rsid w:val="00081E97"/>
    <w:rsid w:val="00085083"/>
    <w:rsid w:val="00095A75"/>
    <w:rsid w:val="000A3912"/>
    <w:rsid w:val="000A7D99"/>
    <w:rsid w:val="000B3FE2"/>
    <w:rsid w:val="000C001D"/>
    <w:rsid w:val="000C2ADF"/>
    <w:rsid w:val="000C49A3"/>
    <w:rsid w:val="000C52EA"/>
    <w:rsid w:val="000E1CA1"/>
    <w:rsid w:val="000E3885"/>
    <w:rsid w:val="000F5E2D"/>
    <w:rsid w:val="000F7DC3"/>
    <w:rsid w:val="001072D2"/>
    <w:rsid w:val="0011310E"/>
    <w:rsid w:val="00117009"/>
    <w:rsid w:val="0012095D"/>
    <w:rsid w:val="00123F29"/>
    <w:rsid w:val="00130081"/>
    <w:rsid w:val="00130999"/>
    <w:rsid w:val="00143F8A"/>
    <w:rsid w:val="00150252"/>
    <w:rsid w:val="00157420"/>
    <w:rsid w:val="00177FC8"/>
    <w:rsid w:val="001934A6"/>
    <w:rsid w:val="001935FB"/>
    <w:rsid w:val="001A08AF"/>
    <w:rsid w:val="001C5100"/>
    <w:rsid w:val="001E5794"/>
    <w:rsid w:val="001E72B2"/>
    <w:rsid w:val="001F1DDF"/>
    <w:rsid w:val="001F43D7"/>
    <w:rsid w:val="001F6072"/>
    <w:rsid w:val="00201EA2"/>
    <w:rsid w:val="00217AC3"/>
    <w:rsid w:val="0022388F"/>
    <w:rsid w:val="0022555E"/>
    <w:rsid w:val="00234148"/>
    <w:rsid w:val="00237376"/>
    <w:rsid w:val="00237FCF"/>
    <w:rsid w:val="00240778"/>
    <w:rsid w:val="00241158"/>
    <w:rsid w:val="00242EAD"/>
    <w:rsid w:val="00261A41"/>
    <w:rsid w:val="00263599"/>
    <w:rsid w:val="002638CB"/>
    <w:rsid w:val="00270DF1"/>
    <w:rsid w:val="00271FED"/>
    <w:rsid w:val="00276F11"/>
    <w:rsid w:val="00290BC8"/>
    <w:rsid w:val="002A32A2"/>
    <w:rsid w:val="002A3734"/>
    <w:rsid w:val="002A45AB"/>
    <w:rsid w:val="002A49B4"/>
    <w:rsid w:val="002B34F1"/>
    <w:rsid w:val="002B4B92"/>
    <w:rsid w:val="002C3054"/>
    <w:rsid w:val="002D6AE8"/>
    <w:rsid w:val="002D7968"/>
    <w:rsid w:val="002E161E"/>
    <w:rsid w:val="002E1949"/>
    <w:rsid w:val="002E2C14"/>
    <w:rsid w:val="002E48BE"/>
    <w:rsid w:val="00306C29"/>
    <w:rsid w:val="00313211"/>
    <w:rsid w:val="00330438"/>
    <w:rsid w:val="00334AA8"/>
    <w:rsid w:val="0034687C"/>
    <w:rsid w:val="00352776"/>
    <w:rsid w:val="003533A7"/>
    <w:rsid w:val="00363027"/>
    <w:rsid w:val="00370F5C"/>
    <w:rsid w:val="00380EBB"/>
    <w:rsid w:val="00381BD1"/>
    <w:rsid w:val="003823BB"/>
    <w:rsid w:val="00391E02"/>
    <w:rsid w:val="003A2260"/>
    <w:rsid w:val="003B0376"/>
    <w:rsid w:val="003C367D"/>
    <w:rsid w:val="003C4BF1"/>
    <w:rsid w:val="003D0148"/>
    <w:rsid w:val="003D04BE"/>
    <w:rsid w:val="003E1502"/>
    <w:rsid w:val="003E3D30"/>
    <w:rsid w:val="003F3E58"/>
    <w:rsid w:val="003F5601"/>
    <w:rsid w:val="003F61C9"/>
    <w:rsid w:val="00410384"/>
    <w:rsid w:val="00410538"/>
    <w:rsid w:val="004111BB"/>
    <w:rsid w:val="00415B11"/>
    <w:rsid w:val="00415BFD"/>
    <w:rsid w:val="00415C0F"/>
    <w:rsid w:val="00436C78"/>
    <w:rsid w:val="00440351"/>
    <w:rsid w:val="00441713"/>
    <w:rsid w:val="004767FD"/>
    <w:rsid w:val="00476F03"/>
    <w:rsid w:val="00477868"/>
    <w:rsid w:val="0048311E"/>
    <w:rsid w:val="00485531"/>
    <w:rsid w:val="0048612F"/>
    <w:rsid w:val="0049492D"/>
    <w:rsid w:val="00494C55"/>
    <w:rsid w:val="00496E4B"/>
    <w:rsid w:val="004A0F2D"/>
    <w:rsid w:val="004A3B21"/>
    <w:rsid w:val="004B4844"/>
    <w:rsid w:val="004C08C5"/>
    <w:rsid w:val="004C4412"/>
    <w:rsid w:val="004D152A"/>
    <w:rsid w:val="004E648B"/>
    <w:rsid w:val="004F5794"/>
    <w:rsid w:val="004F5DDD"/>
    <w:rsid w:val="00503B2B"/>
    <w:rsid w:val="00510E4A"/>
    <w:rsid w:val="00511203"/>
    <w:rsid w:val="00517DF5"/>
    <w:rsid w:val="0053778E"/>
    <w:rsid w:val="00537FEF"/>
    <w:rsid w:val="005511A1"/>
    <w:rsid w:val="005556CD"/>
    <w:rsid w:val="0057309D"/>
    <w:rsid w:val="0057552A"/>
    <w:rsid w:val="00575ACC"/>
    <w:rsid w:val="00591375"/>
    <w:rsid w:val="005917E5"/>
    <w:rsid w:val="005934D1"/>
    <w:rsid w:val="005957D6"/>
    <w:rsid w:val="005A2981"/>
    <w:rsid w:val="005B0358"/>
    <w:rsid w:val="005B3C2D"/>
    <w:rsid w:val="005B5016"/>
    <w:rsid w:val="005C00EF"/>
    <w:rsid w:val="005E2C01"/>
    <w:rsid w:val="005E629B"/>
    <w:rsid w:val="005F33F3"/>
    <w:rsid w:val="005F42B6"/>
    <w:rsid w:val="005F697E"/>
    <w:rsid w:val="005F7E26"/>
    <w:rsid w:val="00603DAC"/>
    <w:rsid w:val="00614BF7"/>
    <w:rsid w:val="00630EB6"/>
    <w:rsid w:val="00630FA6"/>
    <w:rsid w:val="00641EA7"/>
    <w:rsid w:val="00645657"/>
    <w:rsid w:val="00651C09"/>
    <w:rsid w:val="00653F96"/>
    <w:rsid w:val="00657ABB"/>
    <w:rsid w:val="00665A9E"/>
    <w:rsid w:val="0067036E"/>
    <w:rsid w:val="00672A87"/>
    <w:rsid w:val="00672EBC"/>
    <w:rsid w:val="006A2E8C"/>
    <w:rsid w:val="006A3094"/>
    <w:rsid w:val="006A6561"/>
    <w:rsid w:val="006A6A33"/>
    <w:rsid w:val="006B0359"/>
    <w:rsid w:val="006B3805"/>
    <w:rsid w:val="006B3D7B"/>
    <w:rsid w:val="006C15AF"/>
    <w:rsid w:val="006C324C"/>
    <w:rsid w:val="006D4637"/>
    <w:rsid w:val="006E1155"/>
    <w:rsid w:val="006E6A1E"/>
    <w:rsid w:val="006F3F72"/>
    <w:rsid w:val="006F6BFD"/>
    <w:rsid w:val="0070190A"/>
    <w:rsid w:val="007079D0"/>
    <w:rsid w:val="007142EE"/>
    <w:rsid w:val="007241C5"/>
    <w:rsid w:val="00724819"/>
    <w:rsid w:val="00734380"/>
    <w:rsid w:val="00734AE4"/>
    <w:rsid w:val="00741B96"/>
    <w:rsid w:val="00750E36"/>
    <w:rsid w:val="0075186A"/>
    <w:rsid w:val="00767178"/>
    <w:rsid w:val="007819E9"/>
    <w:rsid w:val="00791DBA"/>
    <w:rsid w:val="007A07A2"/>
    <w:rsid w:val="007A225B"/>
    <w:rsid w:val="007B69A3"/>
    <w:rsid w:val="007E1A32"/>
    <w:rsid w:val="007E529F"/>
    <w:rsid w:val="007F168D"/>
    <w:rsid w:val="007F1BE2"/>
    <w:rsid w:val="007F76AE"/>
    <w:rsid w:val="00802A89"/>
    <w:rsid w:val="00803E57"/>
    <w:rsid w:val="008079F2"/>
    <w:rsid w:val="008130AB"/>
    <w:rsid w:val="00825A94"/>
    <w:rsid w:val="008275B5"/>
    <w:rsid w:val="0083320B"/>
    <w:rsid w:val="00837B8A"/>
    <w:rsid w:val="008528AA"/>
    <w:rsid w:val="00860F2F"/>
    <w:rsid w:val="008642D1"/>
    <w:rsid w:val="008729FA"/>
    <w:rsid w:val="008849FD"/>
    <w:rsid w:val="0089405D"/>
    <w:rsid w:val="008A5BD3"/>
    <w:rsid w:val="008A6720"/>
    <w:rsid w:val="008A6A57"/>
    <w:rsid w:val="008B4FBB"/>
    <w:rsid w:val="008B5709"/>
    <w:rsid w:val="008C0375"/>
    <w:rsid w:val="008C065A"/>
    <w:rsid w:val="008C501B"/>
    <w:rsid w:val="008F4E11"/>
    <w:rsid w:val="008F50C8"/>
    <w:rsid w:val="0090509F"/>
    <w:rsid w:val="0091544F"/>
    <w:rsid w:val="00922CE3"/>
    <w:rsid w:val="0092783E"/>
    <w:rsid w:val="00930292"/>
    <w:rsid w:val="00934B1F"/>
    <w:rsid w:val="00941844"/>
    <w:rsid w:val="00947B07"/>
    <w:rsid w:val="00967BB3"/>
    <w:rsid w:val="00973D1C"/>
    <w:rsid w:val="0098292E"/>
    <w:rsid w:val="00984397"/>
    <w:rsid w:val="00991907"/>
    <w:rsid w:val="00992378"/>
    <w:rsid w:val="00992BE1"/>
    <w:rsid w:val="009A004E"/>
    <w:rsid w:val="009B4237"/>
    <w:rsid w:val="009B5DFD"/>
    <w:rsid w:val="009C7996"/>
    <w:rsid w:val="009D78A7"/>
    <w:rsid w:val="009E302F"/>
    <w:rsid w:val="009F5759"/>
    <w:rsid w:val="009F6875"/>
    <w:rsid w:val="00A05FEF"/>
    <w:rsid w:val="00A1072E"/>
    <w:rsid w:val="00A21467"/>
    <w:rsid w:val="00A222CC"/>
    <w:rsid w:val="00A239AC"/>
    <w:rsid w:val="00A274E4"/>
    <w:rsid w:val="00A32729"/>
    <w:rsid w:val="00A32C9C"/>
    <w:rsid w:val="00A33BD3"/>
    <w:rsid w:val="00A33E32"/>
    <w:rsid w:val="00A35CC7"/>
    <w:rsid w:val="00A51212"/>
    <w:rsid w:val="00A53F7D"/>
    <w:rsid w:val="00A576ED"/>
    <w:rsid w:val="00A62497"/>
    <w:rsid w:val="00A65434"/>
    <w:rsid w:val="00A65A39"/>
    <w:rsid w:val="00A77B72"/>
    <w:rsid w:val="00A86CAF"/>
    <w:rsid w:val="00A86FFD"/>
    <w:rsid w:val="00A90A78"/>
    <w:rsid w:val="00AA6FEE"/>
    <w:rsid w:val="00AB269A"/>
    <w:rsid w:val="00AB7EC6"/>
    <w:rsid w:val="00AC393F"/>
    <w:rsid w:val="00AD4C8D"/>
    <w:rsid w:val="00AF1716"/>
    <w:rsid w:val="00B01F02"/>
    <w:rsid w:val="00B12325"/>
    <w:rsid w:val="00B20355"/>
    <w:rsid w:val="00B22199"/>
    <w:rsid w:val="00B22B92"/>
    <w:rsid w:val="00B23CE9"/>
    <w:rsid w:val="00B24C21"/>
    <w:rsid w:val="00B32F4C"/>
    <w:rsid w:val="00B410BF"/>
    <w:rsid w:val="00B5321D"/>
    <w:rsid w:val="00B55E74"/>
    <w:rsid w:val="00B5704B"/>
    <w:rsid w:val="00B72C94"/>
    <w:rsid w:val="00B84E79"/>
    <w:rsid w:val="00B93059"/>
    <w:rsid w:val="00B97757"/>
    <w:rsid w:val="00BA4AAF"/>
    <w:rsid w:val="00BB2E54"/>
    <w:rsid w:val="00BC079A"/>
    <w:rsid w:val="00BC69BA"/>
    <w:rsid w:val="00BF50B6"/>
    <w:rsid w:val="00BF6E29"/>
    <w:rsid w:val="00C06CFE"/>
    <w:rsid w:val="00C1548F"/>
    <w:rsid w:val="00C31612"/>
    <w:rsid w:val="00C41D35"/>
    <w:rsid w:val="00C43C60"/>
    <w:rsid w:val="00C4684A"/>
    <w:rsid w:val="00C468F9"/>
    <w:rsid w:val="00C5268A"/>
    <w:rsid w:val="00C52A8B"/>
    <w:rsid w:val="00C5593F"/>
    <w:rsid w:val="00C563FD"/>
    <w:rsid w:val="00C665A6"/>
    <w:rsid w:val="00C87CF6"/>
    <w:rsid w:val="00C919BD"/>
    <w:rsid w:val="00C93C51"/>
    <w:rsid w:val="00CA12DA"/>
    <w:rsid w:val="00CA3081"/>
    <w:rsid w:val="00CB2A9B"/>
    <w:rsid w:val="00CC32E4"/>
    <w:rsid w:val="00CE4817"/>
    <w:rsid w:val="00CE50A0"/>
    <w:rsid w:val="00CE6031"/>
    <w:rsid w:val="00CF073E"/>
    <w:rsid w:val="00CF7ED1"/>
    <w:rsid w:val="00D03777"/>
    <w:rsid w:val="00D142E3"/>
    <w:rsid w:val="00D20381"/>
    <w:rsid w:val="00D24628"/>
    <w:rsid w:val="00D277A0"/>
    <w:rsid w:val="00D3182F"/>
    <w:rsid w:val="00D3221D"/>
    <w:rsid w:val="00D363C3"/>
    <w:rsid w:val="00D425D0"/>
    <w:rsid w:val="00D42996"/>
    <w:rsid w:val="00D548F6"/>
    <w:rsid w:val="00D5521C"/>
    <w:rsid w:val="00D83921"/>
    <w:rsid w:val="00D83E44"/>
    <w:rsid w:val="00D85D20"/>
    <w:rsid w:val="00D87970"/>
    <w:rsid w:val="00DA08EF"/>
    <w:rsid w:val="00DA0DE5"/>
    <w:rsid w:val="00DB6358"/>
    <w:rsid w:val="00DB6E31"/>
    <w:rsid w:val="00DC2593"/>
    <w:rsid w:val="00DD5281"/>
    <w:rsid w:val="00DE5511"/>
    <w:rsid w:val="00DE6525"/>
    <w:rsid w:val="00E02B58"/>
    <w:rsid w:val="00E044C7"/>
    <w:rsid w:val="00E05487"/>
    <w:rsid w:val="00E05F44"/>
    <w:rsid w:val="00E12B9D"/>
    <w:rsid w:val="00E1560C"/>
    <w:rsid w:val="00E16DF6"/>
    <w:rsid w:val="00E2101F"/>
    <w:rsid w:val="00E23626"/>
    <w:rsid w:val="00E23889"/>
    <w:rsid w:val="00E24BC9"/>
    <w:rsid w:val="00E271E8"/>
    <w:rsid w:val="00E34E9D"/>
    <w:rsid w:val="00E42415"/>
    <w:rsid w:val="00E53451"/>
    <w:rsid w:val="00E539B7"/>
    <w:rsid w:val="00E56ED1"/>
    <w:rsid w:val="00E5780C"/>
    <w:rsid w:val="00E76B44"/>
    <w:rsid w:val="00E771B1"/>
    <w:rsid w:val="00E82DD1"/>
    <w:rsid w:val="00E9091D"/>
    <w:rsid w:val="00E9478F"/>
    <w:rsid w:val="00E96A23"/>
    <w:rsid w:val="00EA1402"/>
    <w:rsid w:val="00EA4114"/>
    <w:rsid w:val="00EC3929"/>
    <w:rsid w:val="00EC5C00"/>
    <w:rsid w:val="00ED19A1"/>
    <w:rsid w:val="00ED4556"/>
    <w:rsid w:val="00EE1019"/>
    <w:rsid w:val="00EE154E"/>
    <w:rsid w:val="00EE5C0B"/>
    <w:rsid w:val="00EF317D"/>
    <w:rsid w:val="00EF3623"/>
    <w:rsid w:val="00F01B56"/>
    <w:rsid w:val="00F10F06"/>
    <w:rsid w:val="00F11E7A"/>
    <w:rsid w:val="00F13C13"/>
    <w:rsid w:val="00F1435E"/>
    <w:rsid w:val="00F22450"/>
    <w:rsid w:val="00F2299A"/>
    <w:rsid w:val="00F26C52"/>
    <w:rsid w:val="00F3511D"/>
    <w:rsid w:val="00F414CE"/>
    <w:rsid w:val="00F43CBA"/>
    <w:rsid w:val="00F459E9"/>
    <w:rsid w:val="00F667E2"/>
    <w:rsid w:val="00F66A3D"/>
    <w:rsid w:val="00F73046"/>
    <w:rsid w:val="00F77FEC"/>
    <w:rsid w:val="00F90BB8"/>
    <w:rsid w:val="00FB19A6"/>
    <w:rsid w:val="00FB2B25"/>
    <w:rsid w:val="00FB37FF"/>
    <w:rsid w:val="00FB56F1"/>
    <w:rsid w:val="00FC06CA"/>
    <w:rsid w:val="00FC2239"/>
    <w:rsid w:val="00FC41AE"/>
    <w:rsid w:val="00FD1AA5"/>
    <w:rsid w:val="00FD32F6"/>
    <w:rsid w:val="00FF03D0"/>
    <w:rsid w:val="00FF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A7F8653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D85D2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9190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91907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9919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92378"/>
    <w:pPr>
      <w:ind w:left="720"/>
      <w:contextualSpacing/>
    </w:pPr>
  </w:style>
  <w:style w:type="table" w:styleId="TabeladeLista6Colorida">
    <w:name w:val="List Table 6 Colorful"/>
    <w:basedOn w:val="Tabelanormal"/>
    <w:uiPriority w:val="51"/>
    <w:rsid w:val="00AA6F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deGradeClara">
    <w:name w:val="Grid Table Light"/>
    <w:basedOn w:val="Tabelanormal"/>
    <w:uiPriority w:val="40"/>
    <w:rsid w:val="00AA6FE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D85D2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character" w:styleId="Refdecomentrio">
    <w:name w:val="annotation reference"/>
    <w:uiPriority w:val="99"/>
    <w:semiHidden/>
    <w:unhideWhenUsed/>
    <w:rsid w:val="00D85D2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85D20"/>
    <w:rPr>
      <w:sz w:val="20"/>
      <w:szCs w:val="20"/>
      <w:lang w:val="x-none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85D20"/>
    <w:rPr>
      <w:rFonts w:ascii="Times New Roman" w:eastAsia="Times New Roman" w:hAnsi="Times New Roman" w:cs="Times New Roman"/>
      <w:sz w:val="20"/>
      <w:szCs w:val="20"/>
      <w:lang w:val="x-none" w:eastAsia="pt-BR"/>
    </w:rPr>
  </w:style>
  <w:style w:type="paragraph" w:styleId="NormalWeb">
    <w:name w:val="Normal (Web)"/>
    <w:basedOn w:val="Normal"/>
    <w:uiPriority w:val="99"/>
    <w:semiHidden/>
    <w:unhideWhenUsed/>
    <w:rsid w:val="00D85D20"/>
    <w:pPr>
      <w:spacing w:before="100" w:beforeAutospacing="1"/>
      <w:jc w:val="both"/>
    </w:pPr>
  </w:style>
  <w:style w:type="table" w:customStyle="1" w:styleId="5">
    <w:name w:val="5"/>
    <w:basedOn w:val="Tabelanormal"/>
    <w:rsid w:val="00B93059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  <w:tblPr>
      <w:tblStyleRowBandSize w:val="1"/>
      <w:tblStyleColBandSize w:val="1"/>
      <w:tblInd w:w="0" w:type="nil"/>
    </w:tblPr>
  </w:style>
  <w:style w:type="paragraph" w:customStyle="1" w:styleId="Nivel2">
    <w:name w:val="Nivel 2"/>
    <w:link w:val="Nivel2Char"/>
    <w:qFormat/>
    <w:rsid w:val="004F5DDD"/>
    <w:pPr>
      <w:numPr>
        <w:ilvl w:val="1"/>
        <w:numId w:val="11"/>
      </w:numPr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4F5DDD"/>
    <w:pPr>
      <w:numPr>
        <w:ilvl w:val="0"/>
      </w:numPr>
      <w:tabs>
        <w:tab w:val="num" w:pos="360"/>
      </w:tabs>
      <w:ind w:left="1080" w:firstLine="720"/>
    </w:pPr>
    <w:rPr>
      <w:rFonts w:cs="Arial"/>
      <w:b/>
    </w:rPr>
  </w:style>
  <w:style w:type="paragraph" w:customStyle="1" w:styleId="Nivel3">
    <w:name w:val="Nivel 3"/>
    <w:basedOn w:val="Nivel2"/>
    <w:qFormat/>
    <w:rsid w:val="004F5DDD"/>
    <w:pPr>
      <w:numPr>
        <w:ilvl w:val="2"/>
      </w:numPr>
      <w:tabs>
        <w:tab w:val="num" w:pos="360"/>
      </w:tabs>
      <w:ind w:left="2520" w:firstLine="234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4F5DDD"/>
    <w:pPr>
      <w:numPr>
        <w:ilvl w:val="3"/>
      </w:numPr>
      <w:tabs>
        <w:tab w:val="num" w:pos="360"/>
      </w:tabs>
      <w:ind w:left="3240" w:firstLine="2880"/>
    </w:pPr>
    <w:rPr>
      <w:color w:val="auto"/>
    </w:rPr>
  </w:style>
  <w:style w:type="paragraph" w:customStyle="1" w:styleId="Nivel5">
    <w:name w:val="Nivel 5"/>
    <w:basedOn w:val="Nivel4"/>
    <w:qFormat/>
    <w:rsid w:val="004F5DDD"/>
    <w:pPr>
      <w:numPr>
        <w:ilvl w:val="4"/>
      </w:numPr>
      <w:tabs>
        <w:tab w:val="num" w:pos="360"/>
      </w:tabs>
      <w:ind w:left="3960" w:firstLine="3600"/>
    </w:pPr>
  </w:style>
  <w:style w:type="character" w:customStyle="1" w:styleId="Nivel2Char">
    <w:name w:val="Nivel 2 Char"/>
    <w:basedOn w:val="Fontepargpadro"/>
    <w:link w:val="Nivel2"/>
    <w:rsid w:val="004F5DDD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90BB8"/>
    <w:rPr>
      <w:b/>
      <w:bCs/>
      <w:lang w:val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90BB8"/>
    <w:rPr>
      <w:rFonts w:ascii="Times New Roman" w:eastAsia="Times New Roman" w:hAnsi="Times New Roman" w:cs="Times New Roman"/>
      <w:b/>
      <w:bCs/>
      <w:sz w:val="20"/>
      <w:szCs w:val="20"/>
      <w:lang w:val="x-none" w:eastAsia="pt-BR"/>
    </w:rPr>
  </w:style>
  <w:style w:type="paragraph" w:customStyle="1" w:styleId="Default">
    <w:name w:val="Default"/>
    <w:basedOn w:val="Normal"/>
    <w:rsid w:val="00941844"/>
    <w:pPr>
      <w:autoSpaceDE w:val="0"/>
      <w:autoSpaceDN w:val="0"/>
    </w:pPr>
    <w:rPr>
      <w:rFonts w:ascii="Arial" w:eastAsiaTheme="minorHAnsi" w:hAnsi="Arial" w:cs="Arial"/>
      <w:color w:val="000000"/>
    </w:rPr>
  </w:style>
  <w:style w:type="table" w:styleId="TabeladeGrade1Clara-nfase1">
    <w:name w:val="Grid Table 1 Light Accent 1"/>
    <w:basedOn w:val="Tabelanormal"/>
    <w:uiPriority w:val="46"/>
    <w:rsid w:val="006A6A33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deGrade5Escura-nfase1">
    <w:name w:val="Grid Table 5 Dark Accent 1"/>
    <w:basedOn w:val="Tabelanormal"/>
    <w:uiPriority w:val="50"/>
    <w:rsid w:val="006A6A3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TabeladeGrade4-nfase1">
    <w:name w:val="Grid Table 4 Accent 1"/>
    <w:basedOn w:val="Tabelanormal"/>
    <w:uiPriority w:val="49"/>
    <w:rsid w:val="006A6A33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eladeGrade4">
    <w:name w:val="Grid Table 4"/>
    <w:basedOn w:val="Tabelanormal"/>
    <w:uiPriority w:val="49"/>
    <w:rsid w:val="00A05FE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MenoPendente1">
    <w:name w:val="Menção Pendente1"/>
    <w:basedOn w:val="Fontepargpadro"/>
    <w:uiPriority w:val="99"/>
    <w:semiHidden/>
    <w:unhideWhenUsed/>
    <w:rsid w:val="000B3FE2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67178"/>
    <w:rPr>
      <w:color w:val="605E5C"/>
      <w:shd w:val="clear" w:color="auto" w:fill="E1DFDD"/>
    </w:rPr>
  </w:style>
  <w:style w:type="table" w:styleId="TabeladeLista3">
    <w:name w:val="List Table 3"/>
    <w:basedOn w:val="Tabelanormal"/>
    <w:uiPriority w:val="48"/>
    <w:rsid w:val="00503B2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MenoPendente3">
    <w:name w:val="Menção Pendente3"/>
    <w:basedOn w:val="Fontepargpadro"/>
    <w:uiPriority w:val="99"/>
    <w:semiHidden/>
    <w:unhideWhenUsed/>
    <w:rsid w:val="00B5704B"/>
    <w:rPr>
      <w:color w:val="605E5C"/>
      <w:shd w:val="clear" w:color="auto" w:fill="E1DFDD"/>
    </w:rPr>
  </w:style>
  <w:style w:type="character" w:styleId="MenoPendente">
    <w:name w:val="Unresolved Mention"/>
    <w:basedOn w:val="Fontepargpadro"/>
    <w:uiPriority w:val="99"/>
    <w:semiHidden/>
    <w:unhideWhenUsed/>
    <w:rsid w:val="008C50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8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FEB73-3987-46F8-9A97-0EED36872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209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</dc:creator>
  <cp:lastModifiedBy>Leandro Magalhães Paulino</cp:lastModifiedBy>
  <cp:revision>18</cp:revision>
  <cp:lastPrinted>2014-12-23T18:20:00Z</cp:lastPrinted>
  <dcterms:created xsi:type="dcterms:W3CDTF">2020-02-21T12:39:00Z</dcterms:created>
  <dcterms:modified xsi:type="dcterms:W3CDTF">2020-02-27T17:55:00Z</dcterms:modified>
</cp:coreProperties>
</file>